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>Andasol</w:t>
      </w:r>
      <w:proofErr w:type="spellEnd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Elementary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Wu</w:t>
      </w:r>
      <w:proofErr w:type="gramEnd"/>
      <w:r w:rsidR="00401AFB">
        <w:rPr>
          <w:rFonts w:eastAsiaTheme="minorEastAsia" w:hint="eastAsia"/>
          <w:u w:val="single"/>
          <w:lang w:eastAsia="zh-CN"/>
        </w:rPr>
        <w:t xml:space="preserve"> Yan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82335E">
        <w:rPr>
          <w:rFonts w:eastAsiaTheme="minorEastAsia" w:hint="eastAsia"/>
          <w:u w:val="single"/>
          <w:lang w:eastAsia="zh-CN"/>
        </w:rPr>
        <w:t xml:space="preserve"> 5th</w:t>
      </w:r>
      <w:r w:rsidR="00401AFB">
        <w:rPr>
          <w:rFonts w:eastAsiaTheme="minorEastAsia" w:hint="eastAsia"/>
          <w:u w:val="single"/>
          <w:vertAlign w:val="superscript"/>
          <w:lang w:eastAsia="zh-CN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Grade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82335E">
        <w:rPr>
          <w:rFonts w:eastAsiaTheme="minorEastAsia" w:hint="eastAsia"/>
          <w:u w:val="single"/>
          <w:lang w:eastAsia="zh-CN"/>
        </w:rPr>
        <w:t>blow</w:t>
      </w:r>
      <w:proofErr w:type="gramEnd"/>
      <w:r w:rsidR="0082335E">
        <w:rPr>
          <w:rFonts w:eastAsiaTheme="minorEastAsia" w:hint="eastAsia"/>
          <w:u w:val="single"/>
          <w:lang w:eastAsia="zh-CN"/>
        </w:rPr>
        <w:t xml:space="preserve"> plum blossoms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</w:t>
            </w:r>
            <w:r w:rsidR="005D6251">
              <w:rPr>
                <w:rFonts w:eastAsiaTheme="minorEastAsia" w:hint="eastAsia"/>
                <w:i/>
                <w:lang w:eastAsia="zh-CN"/>
              </w:rPr>
              <w:t xml:space="preserve">re able to </w:t>
            </w:r>
            <w:r w:rsidR="0082335E">
              <w:rPr>
                <w:rFonts w:eastAsiaTheme="minorEastAsia" w:hint="eastAsia"/>
                <w:i/>
                <w:lang w:eastAsia="zh-CN"/>
              </w:rPr>
              <w:t>blow plum blossoms.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 w:rsidR="0082335E">
              <w:rPr>
                <w:rFonts w:eastAsiaTheme="minorEastAsia" w:hint="eastAsia"/>
                <w:i/>
                <w:lang w:eastAsia="zh-CN"/>
              </w:rPr>
              <w:t>tudents should know something about plum blossoms, such as the looks, flower season.</w:t>
            </w:r>
          </w:p>
          <w:p w:rsidR="00401AFB" w:rsidRPr="0082335E" w:rsidRDefault="0082335E" w:rsidP="0082335E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should know what plum blossom stands for in Chinese culture and why Chinese people like it.</w:t>
            </w:r>
          </w:p>
          <w:p w:rsidR="00401AFB" w:rsidRPr="00401AFB" w:rsidRDefault="00401AF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401AFB" w:rsidRDefault="00F170A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F170AB">
              <w:rPr>
                <w:rFonts w:eastAsiaTheme="minorEastAsia" w:hint="eastAsia"/>
                <w:b/>
                <w:i/>
                <w:lang w:eastAsia="zh-CN"/>
              </w:rPr>
              <w:t>Activity 1:</w:t>
            </w:r>
            <w:r w:rsidR="00B17716">
              <w:rPr>
                <w:rFonts w:eastAsiaTheme="minorEastAsia" w:hint="eastAsia"/>
                <w:i/>
                <w:lang w:eastAsia="zh-CN"/>
              </w:rPr>
              <w:t xml:space="preserve"> Let stud</w:t>
            </w:r>
            <w:r w:rsidR="0082335E">
              <w:rPr>
                <w:rFonts w:eastAsiaTheme="minorEastAsia" w:hint="eastAsia"/>
                <w:i/>
                <w:lang w:eastAsia="zh-CN"/>
              </w:rPr>
              <w:t>ents blow plum blossoms with Chinese ink, straw and red paint by themselves.</w:t>
            </w:r>
          </w:p>
          <w:p w:rsidR="005D6251" w:rsidRDefault="005D6251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Activity2:</w:t>
            </w:r>
            <w:r w:rsidR="0082335E">
              <w:rPr>
                <w:rFonts w:eastAsiaTheme="minorEastAsia" w:hint="eastAsia"/>
                <w:i/>
                <w:lang w:eastAsia="zh-CN"/>
              </w:rPr>
              <w:t xml:space="preserve"> Let students show and demonstrate his/her work to others.</w:t>
            </w:r>
          </w:p>
          <w:p w:rsidR="00F27B58" w:rsidRPr="00401AFB" w:rsidRDefault="00F27B58" w:rsidP="0082335E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01798" w:rsidRDefault="00E01798" w:rsidP="00E01798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Let studen</w:t>
            </w:r>
            <w:r w:rsidR="0082335E">
              <w:rPr>
                <w:rFonts w:eastAsiaTheme="minorEastAsia" w:hint="eastAsia"/>
                <w:i/>
                <w:lang w:eastAsia="zh-CN"/>
              </w:rPr>
              <w:t>ts watch a video about plum blossoms and</w:t>
            </w:r>
            <w:r w:rsidR="00E01908">
              <w:rPr>
                <w:rFonts w:eastAsiaTheme="minorEastAsia" w:hint="eastAsia"/>
                <w:i/>
                <w:lang w:eastAsia="zh-CN"/>
              </w:rPr>
              <w:t xml:space="preserve"> enjoy the classic Chinese music about plum </w:t>
            </w:r>
            <w:r w:rsidR="00E01908">
              <w:rPr>
                <w:rFonts w:eastAsiaTheme="minorEastAsia"/>
                <w:i/>
                <w:lang w:eastAsia="zh-CN"/>
              </w:rPr>
              <w:t>blossom</w:t>
            </w:r>
            <w:r w:rsidR="00E01908"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FA1AE2" w:rsidRDefault="00E01798" w:rsidP="00FA1AE2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Teac</w:t>
            </w:r>
            <w:r w:rsidR="00E01908">
              <w:rPr>
                <w:rFonts w:eastAsiaTheme="minorEastAsia" w:hint="eastAsia"/>
                <w:i/>
                <w:lang w:eastAsia="zh-CN"/>
              </w:rPr>
              <w:t xml:space="preserve">h and talk about </w:t>
            </w:r>
            <w:proofErr w:type="gramStart"/>
            <w:r w:rsidR="00E01908">
              <w:rPr>
                <w:rFonts w:eastAsiaTheme="minorEastAsia"/>
                <w:i/>
                <w:lang w:eastAsia="zh-CN"/>
              </w:rPr>
              <w:t>what</w:t>
            </w:r>
            <w:r w:rsidR="00E01908">
              <w:rPr>
                <w:rFonts w:eastAsiaTheme="minorEastAsia" w:hint="eastAsia"/>
                <w:i/>
                <w:lang w:eastAsia="zh-CN"/>
              </w:rPr>
              <w:t xml:space="preserve">  plum</w:t>
            </w:r>
            <w:proofErr w:type="gramEnd"/>
            <w:r w:rsidR="00E01908">
              <w:rPr>
                <w:rFonts w:eastAsiaTheme="minorEastAsia" w:hint="eastAsia"/>
                <w:i/>
                <w:lang w:eastAsia="zh-CN"/>
              </w:rPr>
              <w:t xml:space="preserve"> blossom stands for in Chinese culture.</w:t>
            </w:r>
          </w:p>
          <w:p w:rsidR="005D6251" w:rsidRDefault="00E01908" w:rsidP="005D6251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Demonstrate how to blow the plum blossom</w:t>
            </w:r>
            <w:r w:rsidR="00537420">
              <w:rPr>
                <w:rFonts w:eastAsiaTheme="minorEastAsia" w:hint="eastAsia"/>
                <w:i/>
                <w:lang w:eastAsia="zh-CN"/>
              </w:rPr>
              <w:t xml:space="preserve"> and teach the basic </w:t>
            </w:r>
            <w:r w:rsidR="0032164A">
              <w:rPr>
                <w:rFonts w:eastAsiaTheme="minorEastAsia" w:hint="eastAsia"/>
                <w:i/>
                <w:lang w:eastAsia="zh-CN"/>
              </w:rPr>
              <w:t>Chinese Calligraphy and painting format.</w:t>
            </w:r>
          </w:p>
          <w:p w:rsidR="005D6251" w:rsidRPr="00F170AB" w:rsidRDefault="005D6251" w:rsidP="003C5625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A975C2" w:rsidRPr="005D6251" w:rsidRDefault="0032084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Students are so interested in the Chinese traditional calligraphy and painting that I think I need to introduce more about </w:t>
            </w:r>
            <w:r>
              <w:rPr>
                <w:rFonts w:eastAsiaTheme="minorEastAsia"/>
                <w:i/>
                <w:lang w:eastAsia="zh-CN"/>
              </w:rPr>
              <w:t>Chinese</w:t>
            </w:r>
            <w:r>
              <w:rPr>
                <w:rFonts w:eastAsiaTheme="minorEastAsia" w:hint="eastAsia"/>
                <w:i/>
                <w:lang w:eastAsia="zh-CN"/>
              </w:rPr>
              <w:t xml:space="preserve"> culture.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12A"/>
    <w:multiLevelType w:val="hybridMultilevel"/>
    <w:tmpl w:val="01E8A170"/>
    <w:lvl w:ilvl="0" w:tplc="A11083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793404BF"/>
    <w:multiLevelType w:val="hybridMultilevel"/>
    <w:tmpl w:val="566E1ACE"/>
    <w:lvl w:ilvl="0" w:tplc="60E6BC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2084B"/>
    <w:rsid w:val="0032164A"/>
    <w:rsid w:val="003533CB"/>
    <w:rsid w:val="003C5625"/>
    <w:rsid w:val="00401AFB"/>
    <w:rsid w:val="00537420"/>
    <w:rsid w:val="005D6251"/>
    <w:rsid w:val="0082335E"/>
    <w:rsid w:val="00A975C2"/>
    <w:rsid w:val="00AB7E15"/>
    <w:rsid w:val="00B17716"/>
    <w:rsid w:val="00CC50E8"/>
    <w:rsid w:val="00DF5FD5"/>
    <w:rsid w:val="00E01798"/>
    <w:rsid w:val="00E01908"/>
    <w:rsid w:val="00F170AB"/>
    <w:rsid w:val="00F27B58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lausd_user</cp:lastModifiedBy>
  <cp:revision>13</cp:revision>
  <dcterms:created xsi:type="dcterms:W3CDTF">2017-09-18T16:21:00Z</dcterms:created>
  <dcterms:modified xsi:type="dcterms:W3CDTF">2018-03-14T19:00:00Z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